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59" w:rsidRPr="00C6060D" w:rsidRDefault="00C6060D" w:rsidP="00C6060D">
      <w:pPr>
        <w:ind w:rightChars="-150" w:right="-315"/>
        <w:jc w:val="center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</w:rPr>
        <w:t>令和７</w:t>
      </w:r>
      <w:r w:rsidR="00A70AFA">
        <w:rPr>
          <w:rFonts w:asciiTheme="majorEastAsia" w:eastAsiaTheme="majorEastAsia" w:hAnsiTheme="majorEastAsia" w:hint="eastAsia"/>
          <w:b/>
          <w:sz w:val="32"/>
        </w:rPr>
        <w:t>年国勢調査 調査員申込書</w:t>
      </w:r>
    </w:p>
    <w:p w:rsidR="006B7559" w:rsidRDefault="00C6060D">
      <w:pPr>
        <w:ind w:rightChars="-207" w:right="-435" w:firstLineChars="3000" w:firstLine="630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申込年月日　令和　　</w:t>
      </w:r>
      <w:r w:rsidR="00A70AFA">
        <w:rPr>
          <w:rFonts w:ascii="HG丸ｺﾞｼｯｸM-PRO" w:eastAsia="HG丸ｺﾞｼｯｸM-PRO" w:hAnsi="HG丸ｺﾞｼｯｸM-PRO" w:hint="eastAsia"/>
        </w:rPr>
        <w:t>年　　月　　日</w:t>
      </w:r>
    </w:p>
    <w:p w:rsidR="006B7559" w:rsidRDefault="006B7559">
      <w:pPr>
        <w:spacing w:line="120" w:lineRule="exact"/>
        <w:jc w:val="right"/>
        <w:rPr>
          <w:rFonts w:ascii="HG丸ｺﾞｼｯｸM-PRO" w:eastAsia="HG丸ｺﾞｼｯｸM-PRO" w:hAnsi="HG丸ｺﾞｼｯｸM-PRO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1776"/>
        <w:gridCol w:w="110"/>
        <w:gridCol w:w="1174"/>
        <w:gridCol w:w="1059"/>
        <w:gridCol w:w="21"/>
        <w:gridCol w:w="360"/>
        <w:gridCol w:w="1158"/>
        <w:gridCol w:w="1887"/>
      </w:tblGrid>
      <w:tr w:rsidR="006B7559">
        <w:trPr>
          <w:cantSplit/>
          <w:trHeight w:val="330"/>
        </w:trPr>
        <w:tc>
          <w:tcPr>
            <w:tcW w:w="6855" w:type="dxa"/>
            <w:gridSpan w:val="8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6B7559" w:rsidRDefault="006B7559">
            <w:pPr>
              <w:rPr>
                <w:rFonts w:ascii="HG丸ｺﾞｼｯｸM-PRO" w:eastAsia="HG丸ｺﾞｼｯｸM-PRO" w:hAnsi="HG丸ｺﾞｼｯｸM-PRO"/>
              </w:rPr>
            </w:pPr>
          </w:p>
          <w:p w:rsidR="006B7559" w:rsidRDefault="00A70AF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　太枠内にご記入をお願いいたします。</w:t>
            </w:r>
          </w:p>
        </w:tc>
        <w:tc>
          <w:tcPr>
            <w:tcW w:w="30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7559" w:rsidRDefault="00A70A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担当調査区番号</w:t>
            </w:r>
          </w:p>
        </w:tc>
      </w:tr>
      <w:tr w:rsidR="006B7559">
        <w:trPr>
          <w:cantSplit/>
          <w:trHeight w:val="473"/>
        </w:trPr>
        <w:tc>
          <w:tcPr>
            <w:tcW w:w="6855" w:type="dxa"/>
            <w:gridSpan w:val="8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</w:tcPr>
          <w:p w:rsidR="006B7559" w:rsidRDefault="006B755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B7559" w:rsidRDefault="006B75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7559">
        <w:trPr>
          <w:cantSplit/>
          <w:trHeight w:val="284"/>
        </w:trPr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B7559" w:rsidRDefault="00A70A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4140" w:type="dxa"/>
            <w:gridSpan w:val="4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B7559" w:rsidRDefault="006B755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559" w:rsidRDefault="00A70A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7559" w:rsidRDefault="00A70AFA">
            <w:pPr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(自宅)</w:t>
            </w:r>
          </w:p>
          <w:p w:rsidR="006B7559" w:rsidRDefault="00A70A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(携帯)</w:t>
            </w:r>
          </w:p>
        </w:tc>
      </w:tr>
      <w:tr w:rsidR="006B7559">
        <w:trPr>
          <w:cantSplit/>
          <w:trHeight w:val="772"/>
        </w:trPr>
        <w:tc>
          <w:tcPr>
            <w:tcW w:w="1275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59" w:rsidRDefault="00A70A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414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59" w:rsidRDefault="00A70A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9" w:rsidRDefault="006B755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7559" w:rsidRDefault="006B75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B7559">
        <w:trPr>
          <w:cantSplit/>
          <w:trHeight w:val="28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7559" w:rsidRDefault="00A70A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4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559" w:rsidRDefault="00A70A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昭和 ・ 平成 　　　年　　　月　　　日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559" w:rsidRDefault="00A70A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齢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7559" w:rsidRDefault="00C606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令和７年８</w:t>
            </w:r>
            <w:r w:rsidR="00A70AFA">
              <w:rPr>
                <w:rFonts w:ascii="HG丸ｺﾞｼｯｸM-PRO" w:eastAsia="HG丸ｺﾞｼｯｸM-PRO" w:hAnsi="HG丸ｺﾞｼｯｸM-PRO" w:hint="eastAsia"/>
              </w:rPr>
              <w:t>月１日現在</w:t>
            </w:r>
          </w:p>
        </w:tc>
      </w:tr>
      <w:tr w:rsidR="006B7559">
        <w:trPr>
          <w:cantSplit/>
          <w:trHeight w:val="520"/>
        </w:trPr>
        <w:tc>
          <w:tcPr>
            <w:tcW w:w="127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7559" w:rsidRDefault="006B755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9" w:rsidRDefault="006B755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59" w:rsidRDefault="006B755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7559" w:rsidRDefault="006B755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6B7559" w:rsidRDefault="00A70A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歳</w:t>
            </w:r>
          </w:p>
        </w:tc>
      </w:tr>
      <w:tr w:rsidR="006B7559">
        <w:trPr>
          <w:cantSplit/>
          <w:trHeight w:val="28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7559" w:rsidRDefault="00A70A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8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7559" w:rsidRDefault="00A70A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マンション・アパート等の場合は、その名称・棟数・階数・室番等も記入してください。</w:t>
            </w:r>
          </w:p>
        </w:tc>
      </w:tr>
      <w:tr w:rsidR="006B7559">
        <w:trPr>
          <w:cantSplit/>
          <w:trHeight w:val="1036"/>
        </w:trPr>
        <w:tc>
          <w:tcPr>
            <w:tcW w:w="127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7559" w:rsidRDefault="006B755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7559" w:rsidRDefault="00A70AFA">
            <w:pPr>
              <w:tabs>
                <w:tab w:val="left" w:pos="2755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　  　-</w:t>
            </w:r>
          </w:p>
        </w:tc>
      </w:tr>
      <w:tr w:rsidR="006B7559">
        <w:trPr>
          <w:cantSplit/>
          <w:trHeight w:val="354"/>
        </w:trPr>
        <w:tc>
          <w:tcPr>
            <w:tcW w:w="127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59" w:rsidRDefault="00A70AFA">
            <w:pPr>
              <w:jc w:val="center"/>
            </w:pPr>
            <w:r w:rsidRPr="007F5B39">
              <w:rPr>
                <w:rFonts w:ascii="HG丸ｺﾞｼｯｸM-PRO" w:eastAsia="HG丸ｺﾞｼｯｸM-PRO" w:hAnsi="HG丸ｺﾞｼｯｸM-PRO" w:hint="eastAsia"/>
                <w:spacing w:val="4"/>
                <w:w w:val="72"/>
                <w:sz w:val="20"/>
                <w:fitText w:val="1020" w:id="1"/>
              </w:rPr>
              <w:t>メールアドレ</w:t>
            </w:r>
            <w:r w:rsidRPr="007F5B39">
              <w:rPr>
                <w:rFonts w:ascii="HG丸ｺﾞｼｯｸM-PRO" w:eastAsia="HG丸ｺﾞｼｯｸM-PRO" w:hAnsi="HG丸ｺﾞｼｯｸM-PRO" w:hint="eastAsia"/>
                <w:spacing w:val="-11"/>
                <w:w w:val="72"/>
                <w:sz w:val="20"/>
                <w:fitText w:val="1020" w:id="1"/>
              </w:rPr>
              <w:t>ス</w:t>
            </w:r>
          </w:p>
        </w:tc>
        <w:tc>
          <w:tcPr>
            <w:tcW w:w="8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7559" w:rsidRDefault="006B7559"/>
        </w:tc>
      </w:tr>
      <w:tr w:rsidR="006B7559">
        <w:trPr>
          <w:trHeight w:val="1021"/>
        </w:trPr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59" w:rsidRDefault="00A70A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現在の職業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9" w:rsidRDefault="006B755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59" w:rsidRDefault="00A70A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統計調査従事経験</w:t>
            </w:r>
          </w:p>
          <w:p w:rsidR="006B7559" w:rsidRDefault="00A70A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（□に</w:t>
            </w:r>
            <w:r>
              <w:rPr>
                <w:rFonts w:eastAsia="Wingdings" w:hint="eastAsia"/>
              </w:rPr>
              <w:sym w:font="Wingdings" w:char="F0FC"/>
            </w:r>
            <w:r>
              <w:rPr>
                <w:rFonts w:ascii="HG丸ｺﾞｼｯｸM-PRO" w:eastAsia="HG丸ｺﾞｼｯｸM-PRO" w:hAnsi="HG丸ｺﾞｼｯｸM-PRO" w:hint="eastAsia"/>
              </w:rPr>
              <w:t>をつける）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B7559" w:rsidRDefault="007F5B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 wp14:anchorId="2232A65B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420370</wp:posOffset>
                      </wp:positionV>
                      <wp:extent cx="1737360" cy="304800"/>
                      <wp:effectExtent l="635" t="0" r="0" b="317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736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7559" w:rsidRDefault="00940EA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（今まで</w:t>
                                  </w:r>
                                  <w:r w:rsidR="00A70AFA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に従事した調査を記入）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32A6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5pt;margin-top:33.1pt;width:136.8pt;height:24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q8AuAIAALkFAAAOAAAAZHJzL2Uyb0RvYy54bWysVG1vmzAQ/j5p/8HydwokTgiopGpDmCZ1&#10;L1K7H+CACdbAZrYT6Kr9951N3tp+mbbxAdm+83P33D2+65uhbdCeKc2lSHF4FWDERCFLLrYp/vaY&#10;ewuMtKGipI0ULMVPTOOb5ft3132XsImsZVMyhQBE6KTvUlwb0yW+r4uatVRfyY4JMFZStdTAVm39&#10;UtEe0NvGnwTB3O+lKjslC6Y1nGajES8dflWxwnypKs0MalIMuRn3V+6/sX9/eU2TraJdzYtDGvQv&#10;smgpFxD0BJVRQ9FO8TdQLS+U1LIyV4VsfVlVvGCOA7AJg1dsHmraMccFiqO7U5n0/4MtPu+/KsTL&#10;FEcYCdpCix7ZYNCdHFBkq9N3OgGnhw7czADH0GXHVHf3sviukZCrmootu1VK9jWjJWQX2pv+xdUR&#10;R1uQTf9JlhCG7ox0QEOlWls6KAYCdOjS06kzNpXChoym0XQOpgJs04AsAtc6nybH253S5gOTLbKL&#10;FCvovEOn+3ttbDY0ObrYYELmvGlc9xvx4gAcxxOIDVetzWbhmvkcB/F6sV4Qj0zma48EWebd5ivi&#10;zfMwmmXTbLXKwl82bkiSmpclEzbMUVgh+bPGHSQ+SuIkLS0bXlo4m5JW282qUWhPQdi5+1zNwXJ2&#10;81+m4YoAXF5RCickuJvEXj5fRB7JycyLo2DhBWF8F88DEpMsf0npngv275RQn+J4NpmNYjon/Ypb&#10;4L633GjScgOjo+FtikEO8FknmlgJrkXp1obyZlxflMKmfy4FtPvYaCdYq9FRrWbYDIBiVbyR5RNI&#10;V0lQFogQ5h0saql+YtTD7Eix/rGjimHUfBQg/zgkxA4btyGzaAIbdWnZXFqoKAAqxQajcbky44Da&#10;dYpva4g0Pjghb+HJVNyp+ZzV4aHBfHCkDrPMDqDLvfM6T9zlbwAAAP//AwBQSwMEFAAGAAgAAAAh&#10;AG1JRB3eAAAACQEAAA8AAABkcnMvZG93bnJldi54bWxMj8FOwzAQRO9I/QdrkXqjdtOQQohTISqu&#10;IApF4ubG2yRqvI5itwl/z3KC42hGM2+KzeQ6ccEhtJ40LBcKBFLlbUu1ho/355s7ECEasqbzhBq+&#10;McCmnF0VJrd+pDe87GItuIRCbjQ0Mfa5lKFq0Jmw8D0Se0c/OBNZDrW0gxm53HUyUSqTzrTEC43p&#10;8anB6rQ7Ow37l+PXZ6pe66277Uc/KUnuXmo9v54eH0BEnOJfGH7xGR1KZjr4M9kgOg1rxVeihixL&#10;QLC/SlcZiAMHl2kCsizk/wflDwAAAP//AwBQSwECLQAUAAYACAAAACEAtoM4kv4AAADhAQAAEwAA&#10;AAAAAAAAAAAAAAAAAAAAW0NvbnRlbnRfVHlwZXNdLnhtbFBLAQItABQABgAIAAAAIQA4/SH/1gAA&#10;AJQBAAALAAAAAAAAAAAAAAAAAC8BAABfcmVscy8ucmVsc1BLAQItABQABgAIAAAAIQBg7q8AuAIA&#10;ALkFAAAOAAAAAAAAAAAAAAAAAC4CAABkcnMvZTJvRG9jLnhtbFBLAQItABQABgAIAAAAIQBtSUQd&#10;3gAAAAkBAAAPAAAAAAAAAAAAAAAAABIFAABkcnMvZG93bnJldi54bWxQSwUGAAAAAAQABADzAAAA&#10;HQYAAAAA&#10;" filled="f" stroked="f">
                      <v:textbox>
                        <w:txbxContent>
                          <w:p w:rsidR="006B7559" w:rsidRDefault="00940EA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（今まで</w:t>
                            </w:r>
                            <w:r w:rsidR="00A70AF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に従事した調査を記入）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 wp14:anchorId="19E05580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94615</wp:posOffset>
                      </wp:positionV>
                      <wp:extent cx="1348740" cy="391795"/>
                      <wp:effectExtent l="6985" t="13970" r="6350" b="13335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740" cy="391795"/>
                              </a:xfrm>
                              <a:prstGeom prst="bracketPair">
                                <a:avLst>
                                  <a:gd name="adj" fmla="val 2709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5D58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52.75pt;margin-top:7.45pt;width:106.2pt;height:30.85p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IhiQIAAB8FAAAOAAAAZHJzL2Uyb0RvYy54bWysVNuO2yAQfa/Uf0C8Z21nncS21lmtcqkq&#10;bdtI234AARzTxeACibOt+u8dsJMm3Zeqqh8wMMOZOTMH7u6PjUQHbqzQqsTJTYwRV1QzoXYl/vJ5&#10;Pcowso4oRqRWvMQv3OL7+ds3d11b8LGutWTcIABRtujaEtfOtUUUWVrzhtgb3XIFxkqbhjhYml3E&#10;DOkAvZHROI6nUacNa42m3FrYXfZGPA/4VcWp+1RVljskSwy5uTCaMG79GM3vSLEzpK0FHdIg/5BF&#10;Q4SCoGeoJXEE7Y14BdUIarTVlbuhuol0VQnKAwdgk8R/sHmqScsDFyiObc9lsv8Pln48bAwSrMRT&#10;jBRpoEUPe6dDZJT58nStLcDrqd0YT9C2j5o+W6T0oiZqxx+M0V3NCYOkEu8fXR3wCwtH0bb7oBmg&#10;E0APlTpWpvGAUAN0DA15OTeEHx2isJncptkshb5RsN3mySyfhBCkOJ1ujXXvuG6Qn5R4awh95m5D&#10;hAlByOHRutAXNrAj7CtGVSOhywci0XgW57MBc3COSHFC9SeVXgspg06kQl2J88l4EsCtloJ5Y6iL&#10;2W0X0iAABRrhG2Cv3IzeKxbAfM1Ww9wRIfs5BJfK40EJhtR9MYKUfuRxvspWWTpKx9PVKI2Xy9HD&#10;epGOputkNlneLheLZfLTp5akRS0Y48pnd5J1kv6dbIYL1gvyLOwrFvaS7Dp8r8lG12mAMgKr0z+w&#10;C2Lx+uh1ttXsBbRidH9P4V2BSa3Nd4w6uKMltt/2xHCM5HsFepulYxAEcmGRZTkIxVwathcGoigA&#10;ldhh1E8Xrn8G9q0RuxriJKGpSnv9V8KdpNznNOgabmHIf3gx/DW/XAev3+/a/BcAAAD//wMAUEsD&#10;BBQABgAIAAAAIQAmFbt03AAAAAkBAAAPAAAAZHJzL2Rvd25yZXYueG1sTI+xTsQwEER7JP7BWiQ6&#10;zj4gOQhxToCAAtEQoPclSxKw11bsyyV/z1JBN6N9mp0pt7OzYsIxDp40rFcKBFLj24E6De9vj2dX&#10;IGIy1BrrCTUsGGFbHR+Vpmj9gV5xqlMnOIRiYTT0KYVCytj06Exc+YDEt08/OpPYjp1sR3PgcGfl&#10;uVK5dGYg/tCbgPc9Nt/13mkYnu3TS7bYr9A19d2Uf6iwqAetT0/m2xsQCef0B8Nvfa4OFXfa+T21&#10;UVj2KssYZXF5DYKBi/WGxU7DJs9BVqX8v6D6AQAA//8DAFBLAQItABQABgAIAAAAIQC2gziS/gAA&#10;AOEBAAATAAAAAAAAAAAAAAAAAAAAAABbQ29udGVudF9UeXBlc10ueG1sUEsBAi0AFAAGAAgAAAAh&#10;ADj9If/WAAAAlAEAAAsAAAAAAAAAAAAAAAAALwEAAF9yZWxzLy5yZWxzUEsBAi0AFAAGAAgAAAAh&#10;ACbJQiGJAgAAHwUAAA4AAAAAAAAAAAAAAAAALgIAAGRycy9lMm9Eb2MueG1sUEsBAi0AFAAGAAgA&#10;AAAhACYVu3TcAAAACQEAAA8AAAAAAAAAAAAAAAAA4wQAAGRycy9kb3ducmV2LnhtbFBLBQYAAAAA&#10;BAAEAPMAAADsBQAAAAA=&#10;" adj="5853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 wp14:anchorId="249E7A19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29845</wp:posOffset>
                      </wp:positionV>
                      <wp:extent cx="701040" cy="274320"/>
                      <wp:effectExtent l="0" t="0" r="0" b="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04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7559" w:rsidRDefault="00A70AF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□　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E7A19" id="Text Box 6" o:spid="_x0000_s1027" type="#_x0000_t202" style="position:absolute;left:0;text-align:left;margin-left:-2.75pt;margin-top:2.35pt;width:55.2pt;height:21.6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5SRtwIAAL8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4wEbYGiJzYYdC8HNLXd6TudgNNjB25mgGNg2VWquwdZfNdIyGVNxYbdKSX7mtESsgvtTf/s6oij&#10;Lci6/yRLCEO3RjqgoVKtbR00AwE6sPR8ZMamUsDhDJpDwFKAKZqR68gx59PkcLlT2nxgskV2kWIF&#10;xDtwunvQxiZDk4OLjSVkzpvGkd+IiwNwHE8gNFy1NpuE4/IlDuLVfDUnHommK48EWebd5UviTfNw&#10;Nsmus+UyC3/ZuCFJal6WTNgwB12F5M942yt8VMRRWVo2vLRwNiWtNutlo9COgq5z97mWg+Xk5l+m&#10;4ZoAtbwqKYxIcB/FXj6dzzySk4kXz4K5F4TxfTwNSEyy/LKkBy7Yv5eE+hTHk2gyaumU9KvaAve9&#10;rY0mLTcwORrepnh+dKKJVeBKlI5aQ3kzrs9aYdM/tQLoPhDt9GolOorVDOvBPQwnZqvltSyfQcBK&#10;gsBAizD1YFFL9ROjHiZIivWPLVUMo+ajgEcQh8RK1rgNmcxAs0idW9bnFioKgEqxwWhcLs04prad&#10;4psaIo3PTsg7eDgVd6I+ZbV/bjAlXG37iWbH0PneeZ3m7uI3AAAA//8DAFBLAwQUAAYACAAAACEA&#10;ZmBRhNoAAAAHAQAADwAAAGRycy9kb3ducmV2LnhtbEyOTU/DMBBE70j9D9ZW4tbaRQmQEKdCIK4g&#10;yofEbRtvk6jxOordJvx7nBM9jmb05hXbyXbiTINvHWvYrBUI4sqZlmsNnx8vq3sQPiAb7ByThl/y&#10;sC0XVwXmxo38TuddqEWEsM9RQxNCn0vpq4Ys+rXriWN3cIPFEONQSzPgGOG2kzdK3UqLLceHBnt6&#10;aqg67k5Ww9fr4ec7UW/1s0370U1Kss2k1tfL6fEBRKAp/I9h1o/qUEanvTux8aLTsErTuNSQ3IGY&#10;a5VkIPZzzkCWhbz0L/8AAAD//wMAUEsBAi0AFAAGAAgAAAAhALaDOJL+AAAA4QEAABMAAAAAAAAA&#10;AAAAAAAAAAAAAFtDb250ZW50X1R5cGVzXS54bWxQSwECLQAUAAYACAAAACEAOP0h/9YAAACUAQAA&#10;CwAAAAAAAAAAAAAAAAAvAQAAX3JlbHMvLnJlbHNQSwECLQAUAAYACAAAACEAawOUkbcCAAC/BQAA&#10;DgAAAAAAAAAAAAAAAAAuAgAAZHJzL2Uyb0RvYy54bWxQSwECLQAUAAYACAAAACEAZmBRhNoAAAAH&#10;AQAADwAAAAAAAAAAAAAAAAARBQAAZHJzL2Rvd25yZXYueG1sUEsFBgAAAAAEAAQA8wAAABgGAAAA&#10;AA==&#10;" filled="f" stroked="f">
                      <v:textbox>
                        <w:txbxContent>
                          <w:p w:rsidR="006B7559" w:rsidRDefault="00A70AFA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□　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4C68D6C0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304800</wp:posOffset>
                      </wp:positionV>
                      <wp:extent cx="787400" cy="312420"/>
                      <wp:effectExtent l="0" t="0" r="0" b="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7559" w:rsidRDefault="00A70AF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□　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8D6C0" id="Text Box 5" o:spid="_x0000_s1028" type="#_x0000_t202" style="position:absolute;left:0;text-align:left;margin-left:-2.75pt;margin-top:24pt;width:62pt;height:24.6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6JxuAIAAL8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gpGgHZTokY0G3ckRzWx2hl6noPTQg5oZ4Rmq7CLV/b0sv2kk5KqhYstulZJDw2gF3oX2p3/xdcLR&#10;FmQzfJQVmKE7Ix3QWKvOpg6SgQAdqvR0qox1pYTHRbwgAUhKEL0LIxK5yvk0PX7ulTbvmeyQPWRY&#10;QeEdON3fa2OdoelRxdoSsuBt64rfimcPoDi9gGn4amXWCVfLn0mQrON1TDwSzdceCfLcuy1WxJsX&#10;4WKWv8tXqzz8Ze2GJG14VTFhzRx5FZI/q9uB4RMjTszSsuWVhbMuabXdrFqF9hR4XbjlUg6Ss5r/&#10;3A2XBIjlRUiQzeAuSrxiHi88UpCZlyyC2AvC5C6ZByQhefE8pHsu2L+HhIYMJ7NoNnHp7PSL2AK3&#10;XsdG044bmBwt7zIcn5Roahm4FpUrraG8nc4XqbDun1MB5T4W2vHVUnQiqxk3o2uM6NgGG1k9AYGV&#10;BIIBF2HqwaGR6gdGA0yQDOvvO6oYRu0HAU2QhITYkeMuZLYAziJ1KdlcSqgoASrDBqPpuDLTmNr1&#10;im8bsDS1nZC30Dg1d6S2HTZ5dWg3mBIutsNEs2Po8u60znN3+RsAAP//AwBQSwMEFAAGAAgAAAAh&#10;ABArWW/dAAAACAEAAA8AAABkcnMvZG93bnJldi54bWxMj81OwzAQhO9IvIO1SNxau1UDacimQiCu&#10;VJQfiZubbJOIeB3FbhPevtsTHHdmNPtNvplcp040hNYzwmJuQBGXvmq5Rvh4f5mloEK0XNnOMyH8&#10;UoBNcX2V26zyI7/RaRdrJSUcMovQxNhnWoeyIWfD3PfE4h384GyUc6h1NdhRyl2nl8bcaWdblg+N&#10;7empofJnd3QIn6+H76+V2dbPLulHPxnNbq0Rb2+mxwdQkab4F4YLvqBDIUx7f+QqqA5hliSSRFil&#10;MuniL1IR9gjr+yXoItf/BxRnAAAA//8DAFBLAQItABQABgAIAAAAIQC2gziS/gAAAOEBAAATAAAA&#10;AAAAAAAAAAAAAAAAAABbQ29udGVudF9UeXBlc10ueG1sUEsBAi0AFAAGAAgAAAAhADj9If/WAAAA&#10;lAEAAAsAAAAAAAAAAAAAAAAALwEAAF9yZWxzLy5yZWxzUEsBAi0AFAAGAAgAAAAhAJZTonG4AgAA&#10;vwUAAA4AAAAAAAAAAAAAAAAALgIAAGRycy9lMm9Eb2MueG1sUEsBAi0AFAAGAAgAAAAhABArWW/d&#10;AAAACAEAAA8AAAAAAAAAAAAAAAAAEgUAAGRycy9kb3ducmV2LnhtbFBLBQYAAAAABAAEAPMAAAAc&#10;BgAAAAA=&#10;" filled="f" stroked="f">
                      <v:textbox>
                        <w:txbxContent>
                          <w:p w:rsidR="006B7559" w:rsidRDefault="00A70AFA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□　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7559">
        <w:trPr>
          <w:trHeight w:val="313"/>
        </w:trPr>
        <w:tc>
          <w:tcPr>
            <w:tcW w:w="235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7559" w:rsidRDefault="00A70A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調査活動交通手段</w:t>
            </w:r>
          </w:p>
          <w:p w:rsidR="006B7559" w:rsidRDefault="00A70A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（□に</w:t>
            </w:r>
            <w:r>
              <w:rPr>
                <w:rFonts w:eastAsia="Wingdings" w:hint="eastAsia"/>
              </w:rPr>
              <w:sym w:font="Wingdings" w:char="F0FC"/>
            </w:r>
            <w:r>
              <w:rPr>
                <w:rFonts w:ascii="HG丸ｺﾞｼｯｸM-PRO" w:eastAsia="HG丸ｺﾞｼｯｸM-PRO" w:hAnsi="HG丸ｺﾞｼｯｸM-PRO" w:hint="eastAsia"/>
              </w:rPr>
              <w:t>をつける。）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B7559" w:rsidRDefault="00A70A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7559" w:rsidRDefault="00A70A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7559" w:rsidRDefault="00A70A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6B7559" w:rsidRDefault="00A70A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6B7559">
        <w:trPr>
          <w:trHeight w:val="282"/>
        </w:trPr>
        <w:tc>
          <w:tcPr>
            <w:tcW w:w="235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59" w:rsidRDefault="006B755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7559" w:rsidRDefault="00A70A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徒歩</w:t>
            </w:r>
          </w:p>
        </w:tc>
        <w:tc>
          <w:tcPr>
            <w:tcW w:w="26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7559" w:rsidRDefault="00A70A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自転車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7559" w:rsidRDefault="00A70A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バイク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B7559" w:rsidRDefault="00A70A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自動車</w:t>
            </w:r>
          </w:p>
        </w:tc>
      </w:tr>
      <w:tr w:rsidR="006B7559">
        <w:trPr>
          <w:trHeight w:val="1021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59" w:rsidRDefault="00A70A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希望調査地域</w:t>
            </w:r>
          </w:p>
          <w:p w:rsidR="006B7559" w:rsidRDefault="00A70A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（数字を○で囲む）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59" w:rsidRDefault="00A70A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１.　自宅付近を希望</w:t>
            </w:r>
          </w:p>
          <w:p w:rsidR="006B7559" w:rsidRDefault="00A70A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２.　自宅を含まない自宅周辺地域を希望</w:t>
            </w:r>
          </w:p>
          <w:p w:rsidR="006B7559" w:rsidRDefault="00A70A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３.  自宅から遠い地域を希望</w:t>
            </w:r>
          </w:p>
          <w:p w:rsidR="006B7559" w:rsidRDefault="00A70A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４.　市内全域可能</w:t>
            </w:r>
          </w:p>
          <w:p w:rsidR="006B7559" w:rsidRDefault="00A70A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５.　その他（　　　　　　　　）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7559" w:rsidRDefault="00A70AFA">
            <w:pPr>
              <w:spacing w:line="24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希望調査地域については、</w:t>
            </w:r>
          </w:p>
          <w:p w:rsidR="006B7559" w:rsidRDefault="00A70AF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配慮しますが、ご希望に添えない場合があります。</w:t>
            </w:r>
          </w:p>
        </w:tc>
      </w:tr>
      <w:tr w:rsidR="006B7559">
        <w:trPr>
          <w:trHeight w:val="1021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59" w:rsidRDefault="00A70A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希望受持調査区数</w:t>
            </w:r>
          </w:p>
          <w:p w:rsidR="006B7559" w:rsidRDefault="00A70A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（□に</w:t>
            </w:r>
            <w:r>
              <w:rPr>
                <w:rFonts w:eastAsia="Wingdings" w:hint="eastAsia"/>
              </w:rPr>
              <w:sym w:font="Wingdings" w:char="F0FC"/>
            </w:r>
            <w:r>
              <w:rPr>
                <w:rFonts w:ascii="HG丸ｺﾞｼｯｸM-PRO" w:eastAsia="HG丸ｺﾞｼｯｸM-PRO" w:hAnsi="HG丸ｺﾞｼｯｸM-PRO" w:hint="eastAsia"/>
              </w:rPr>
              <w:t>をつける）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59" w:rsidRDefault="007F5B3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52E5A54C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31750</wp:posOffset>
                      </wp:positionV>
                      <wp:extent cx="1203325" cy="274320"/>
                      <wp:effectExtent l="635" t="1270" r="0" b="63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332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7559" w:rsidRDefault="00A70AF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□　１調査区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5A54C" id="Text Box 4" o:spid="_x0000_s1029" type="#_x0000_t202" style="position:absolute;left:0;text-align:left;margin-left:7.7pt;margin-top:2.5pt;width:94.75pt;height:21.6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jJiuAIAAMA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MR2p+90Ak4PHbiZAY6BZVep7u5l8V0jIVc1FVt2q5Tsa0ZLyC60N/2LqyOO&#10;tiCb/pMsIQzdGemAhkq1tnXQDATowNLTiRmbSmFDRsFkEk0xKsAWzckkctT5NDne7pQ2H5hskV2k&#10;WAHzDp3u77Wx2dDk6GKDCZnzpnHsN+LFATiOJxAbrlqbzcKR+RwH8XqxXhCPRLO1R4Is827zFfFm&#10;eTifZpNstcrCXzZuSJKalyUTNsxRWCH5M+IOEh8lcZKWlg0vLZxNSavtZtUotKcg7Nx9rudgObv5&#10;L9NwTYBaXpUURiS4i2Ivny3mHsnJ1IvnwcILwvgungUkJln+sqR7Lti/l4T6FMdT4NSVc076VW2B&#10;+97WRpOWGxgdDW9TvDg50cRKcC1KR62hvBnXF62w6Z9bAXQfiXaCtRod1WqGzXB4GQBmxbyR5RMo&#10;WEkQGMgUxh4saql+YtTDCEmx/rGjimHUfBTwCuKQEDtz3IZM56BZpC4tm0sLFQVApdhgNC5XZpxT&#10;u07xbQ2Rxncn5C28nIo7UZ+zOrw3GBOutsNIs3Pocu+8zoN3+RsAAP//AwBQSwMEFAAGAAgAAAAh&#10;AOQ1KkvaAAAABwEAAA8AAABkcnMvZG93bnJldi54bWxMj81OwzAQhO9IvIO1SNzomihBbYhTIRBX&#10;EOVH4ubG2yQiXkex24S3ZznBcTSjmW+q7eIHdaIp9oENXK80KOImuJ5bA2+vj1drUDFZdnYITAa+&#10;KcK2Pj+rbOnCzC902qVWSQnH0hroUhpLxNh05G1chZFYvEOYvE0ipxbdZGcp9wNmWt+gtz3LQmdH&#10;uu+o+dodvYH3p8PnR66f2wdfjHNYNLLfoDGXF8vdLahES/oLwy++oEMtTPtwZBfVILrIJWmgkEdi&#10;ZzrfgNobyNcZYF3hf/76BwAA//8DAFBLAQItABQABgAIAAAAIQC2gziS/gAAAOEBAAATAAAAAAAA&#10;AAAAAAAAAAAAAABbQ29udGVudF9UeXBlc10ueG1sUEsBAi0AFAAGAAgAAAAhADj9If/WAAAAlAEA&#10;AAsAAAAAAAAAAAAAAAAALwEAAF9yZWxzLy5yZWxzUEsBAi0AFAAGAAgAAAAhANviMmK4AgAAwAUA&#10;AA4AAAAAAAAAAAAAAAAALgIAAGRycy9lMm9Eb2MueG1sUEsBAi0AFAAGAAgAAAAhAOQ1KkvaAAAA&#10;BwEAAA8AAAAAAAAAAAAAAAAAEgUAAGRycy9kb3ducmV2LnhtbFBLBQYAAAAABAAEAPMAAAAZBgAA&#10;AAA=&#10;" filled="f" stroked="f">
                      <v:textbox>
                        <w:txbxContent>
                          <w:p w:rsidR="006B7559" w:rsidRDefault="00A70AFA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□　１調査区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40424BF9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305435</wp:posOffset>
                      </wp:positionV>
                      <wp:extent cx="1035050" cy="274320"/>
                      <wp:effectExtent l="635" t="0" r="2540" b="317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7559" w:rsidRDefault="00A70AF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□　２調査区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24BF9" id="Text Box 3" o:spid="_x0000_s1030" type="#_x0000_t202" style="position:absolute;left:0;text-align:left;margin-left:7.7pt;margin-top:24.05pt;width:81.5pt;height:21.6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b4buQ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I4wE7aBEj2xv0J3co4nNztDrFJQeelAze3iGKrtIdX8vy+8aCblsqNiwW6Xk0DBagXeh/elffB1x&#10;tAVZD59kBWbo1kgHtK9VZ1MHyUCADlV6OlXGulJak8EkDmIQlSCLZmQSudL5ND3+7pU2H5jskD1k&#10;WEHlHTrd3WtjvaHpUcUaE7Lgbeuq34oXD6A4voBt+Gpl1gtXzOckSFbz1Zx4JJquPBLkuXdbLIk3&#10;LcJZnE/y5TIPf1m7IUkbXlVMWDNHYoXkzwp3oPhIiRO1tGx5ZeGsS1pt1stWoR0FYhduuZyD5Kzm&#10;v3TDJQFieRVSGJHgLkq8YjqfeaQgsZfMgrkXhMldMg1IQvLiZUj3XLB/DwkNGU7iKB7JdHb6VWyB&#10;W29jo2nHDYyOlncZnp+UaGopuBKVK62hvB3PF6mw7p9TAeU+FtoR1nJ0ZKvZr/euM8ixD9ayegIG&#10;KwkEAy7C2INDI9VPjAYYIRnWP7ZUMYzajwK6IAkJsTPHXUg8A84idSlZX0qoKAEqwwaj8bg045za&#10;9opvGrA09p2Qt9A5NXekti02enXoNxgTLrbDSLNz6PLutM6Dd/EbAAD//wMAUEsDBBQABgAIAAAA&#10;IQCRCYmB3AAAAAgBAAAPAAAAZHJzL2Rvd25yZXYueG1sTI/NTsMwEITvSH0Ha5G4UTuQljTEqRCI&#10;K6jlR+LmxtskaryOYrcJb8/2RI+zM5r9plhPrhMnHELrSUMyVyCQKm9bqjV8frzeZiBCNGRN5wk1&#10;/GKAdTm7Kkxu/UgbPG1jLbiEQm40NDH2uZShatCZMPc9Ent7PzgTWQ61tIMZudx18k6ppXSmJf7Q&#10;mB6fG6wO26PT8PW2//lO1Xv94hb96Cclya2k1jfX09MjiIhT/A/DGZ/RoWSmnT+SDaJjvUg5qSHN&#10;EhBn/yHjw07DKrkHWRbyckD5BwAA//8DAFBLAQItABQABgAIAAAAIQC2gziS/gAAAOEBAAATAAAA&#10;AAAAAAAAAAAAAAAAAABbQ29udGVudF9UeXBlc10ueG1sUEsBAi0AFAAGAAgAAAAhADj9If/WAAAA&#10;lAEAAAsAAAAAAAAAAAAAAAAALwEAAF9yZWxzLy5yZWxzUEsBAi0AFAAGAAgAAAAhAFz1vhu5AgAA&#10;wAUAAA4AAAAAAAAAAAAAAAAALgIAAGRycy9lMm9Eb2MueG1sUEsBAi0AFAAGAAgAAAAhAJEJiYHc&#10;AAAACAEAAA8AAAAAAAAAAAAAAAAAEwUAAGRycy9kb3ducmV2LnhtbFBLBQYAAAAABAAEAPMAAAAc&#10;BgAAAAA=&#10;" filled="f" stroked="f">
                      <v:textbox>
                        <w:txbxContent>
                          <w:p w:rsidR="006B7559" w:rsidRDefault="00A70AFA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□　２調査区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allowOverlap="1" wp14:anchorId="029AE636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34925</wp:posOffset>
                      </wp:positionV>
                      <wp:extent cx="1276350" cy="283210"/>
                      <wp:effectExtent l="1270" t="444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283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7559" w:rsidRDefault="00A70AF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□　どちらでも可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AE636" id="Text Box 2" o:spid="_x0000_s1031" type="#_x0000_t202" style="position:absolute;left:0;text-align:left;margin-left:96.25pt;margin-top:2.75pt;width:100.5pt;height:22.3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yVuA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UaC9lCiR7Y36E7uUWSzMw46A6WHAdTMHp6tpo1UD/ey+qaRkMuWig27VUqOLaM1eBfan/7F1wlH&#10;W5D1+FHWYIZujXRA+0b1FhCSgQAdqvR0qox1pbImo/nsOgZRBbIouY5CVzqfZsffg9LmPZM9socc&#10;K6i8Q6e7e22sNzQ7qlhjQpa861z1O/HsARSnF7ANX63MeuGK+TMN0lWySohHotnKI0FReLflkniz&#10;MpzHxXWxXBbhL2s3JFnL65oJa+ZIrJD8WeEOFJ8ocaKWlh2vLZx1SavNetkptKNA7NItl3OQnNX8&#10;5264JEAsL0IKIxLcRalXzpK5R0oSe+k8SLwgTO/SWUBSUpTPQ7rngv17SGjMcRpH8USms9MvYgvc&#10;eh0bzXpuYHR0vM9xclKimaXgStSutIbybjpfpMK6f04FlPtYaEdYy9GJrWa/3rvOiI99sJb1EzBY&#10;SSAYcBHGHhxaqX5gNMIIybH+vqWKYdR9ENAFaUiInTnuQuJ5BBd1KVlfSqioACrHBqPpuDTTnNoO&#10;im9asDT1nZC30DkNd6S2LTZ5deg3GBMutsNIs3Po8u60zoN38RsAAP//AwBQSwMEFAAGAAgAAAAh&#10;AMnNOc/bAAAACAEAAA8AAABkcnMvZG93bnJldi54bWxMj09PwzAMxe9IfIfISNyYs40iWppOCMQV&#10;xPgjccsar61onKrJ1vLtMSd2sp/e0/PP5Wb2vTrSGLvABpYLDYq4Dq7jxsD729PVLaiYLDvbByYD&#10;PxRhU52flbZwYeJXOm5To6SEY2ENtCkNBWKsW/I2LsJALN4+jN4mkWODbrSTlPseV1rfoLcdy4XW&#10;DvTQUv29PXgDH8/7r89r/dI8+myYwqyRfY7GXF7M93egEs3pPwx/+IIOlTDtwoFdVL3ofJVJ1EAm&#10;Q/x1vpZlJ1ovAasSTx+ofgEAAP//AwBQSwECLQAUAAYACAAAACEAtoM4kv4AAADhAQAAEwAAAAAA&#10;AAAAAAAAAAAAAAAAW0NvbnRlbnRfVHlwZXNdLnhtbFBLAQItABQABgAIAAAAIQA4/SH/1gAAAJQB&#10;AAALAAAAAAAAAAAAAAAAAC8BAABfcmVscy8ucmVsc1BLAQItABQABgAIAAAAIQBctCyVuAIAAMAF&#10;AAAOAAAAAAAAAAAAAAAAAC4CAABkcnMvZTJvRG9jLnhtbFBLAQItABQABgAIAAAAIQDJzTnP2wAA&#10;AAgBAAAPAAAAAAAAAAAAAAAAABIFAABkcnMvZG93bnJldi54bWxQSwUGAAAAAAQABADzAAAAGgYA&#10;AAAA&#10;" filled="f" stroked="f">
                      <v:textbox>
                        <w:txbxContent>
                          <w:p w:rsidR="006B7559" w:rsidRDefault="00A70AFA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□　どちらでも可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7559" w:rsidRDefault="00A70AFA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応募状況により、</w:t>
            </w:r>
            <w:r w:rsidR="00C6060D">
              <w:rPr>
                <w:rFonts w:ascii="HG丸ｺﾞｼｯｸM-PRO" w:eastAsia="HG丸ｺﾞｼｯｸM-PRO" w:hAnsi="HG丸ｺﾞｼｯｸM-PRO" w:hint="eastAsia"/>
              </w:rPr>
              <w:t>ご相談させていただきます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6B7559">
        <w:trPr>
          <w:trHeight w:val="149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B7559" w:rsidRDefault="00A70A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応募要件を</w:t>
            </w:r>
          </w:p>
          <w:p w:rsidR="006B7559" w:rsidRDefault="00A70A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満たしているか</w:t>
            </w:r>
          </w:p>
          <w:p w:rsidR="006B7559" w:rsidRDefault="00A70A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（□に</w:t>
            </w:r>
            <w:r>
              <w:rPr>
                <w:rFonts w:eastAsia="Wingdings" w:hint="eastAsia"/>
              </w:rPr>
              <w:sym w:font="Wingdings" w:char="F0FC"/>
            </w:r>
            <w:r>
              <w:rPr>
                <w:rFonts w:ascii="HG丸ｺﾞｼｯｸM-PRO" w:eastAsia="HG丸ｺﾞｼｯｸM-PRO" w:hAnsi="HG丸ｺﾞｼｯｸM-PRO" w:hint="eastAsia"/>
              </w:rPr>
              <w:t>をつける）</w:t>
            </w:r>
          </w:p>
        </w:tc>
        <w:tc>
          <w:tcPr>
            <w:tcW w:w="7545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7559" w:rsidRDefault="00A70AFA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　満たしている　　　　□満たしていない</w:t>
            </w:r>
          </w:p>
          <w:p w:rsidR="006B7559" w:rsidRDefault="00A70AF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【応募要件】</w:t>
            </w:r>
          </w:p>
          <w:p w:rsidR="006B7559" w:rsidRDefault="00A70AF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1.　２０歳以上で、責任をもって調査事務を遂行できるかた</w:t>
            </w:r>
          </w:p>
          <w:p w:rsidR="006B7559" w:rsidRDefault="00A70AF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2.　秘密の保護に関し信頼のおけるかた</w:t>
            </w:r>
          </w:p>
          <w:p w:rsidR="006B7559" w:rsidRDefault="00A70AF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3.　警察・選挙に直接関係のないかた</w:t>
            </w:r>
          </w:p>
          <w:p w:rsidR="006B7559" w:rsidRDefault="00A70AF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4.　暴力団員その他の反社会的勢力に該当しないかた</w:t>
            </w:r>
          </w:p>
        </w:tc>
      </w:tr>
      <w:tr w:rsidR="006B7559" w:rsidTr="00940EA8">
        <w:trPr>
          <w:trHeight w:val="1634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B7559" w:rsidRPr="00C6060D" w:rsidRDefault="00A70AFA" w:rsidP="00C6060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備　　　考</w:t>
            </w:r>
          </w:p>
        </w:tc>
        <w:tc>
          <w:tcPr>
            <w:tcW w:w="7545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7559" w:rsidRDefault="006B75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B7559" w:rsidRDefault="006B7559">
      <w:pPr>
        <w:pStyle w:val="a3"/>
        <w:tabs>
          <w:tab w:val="left" w:pos="1323"/>
          <w:tab w:val="left" w:pos="1512"/>
        </w:tabs>
        <w:wordWrap/>
        <w:snapToGrid w:val="0"/>
        <w:spacing w:line="400" w:lineRule="exact"/>
        <w:jc w:val="left"/>
        <w:rPr>
          <w:rFonts w:ascii="HG丸ｺﾞｼｯｸM-PRO" w:eastAsia="HG丸ｺﾞｼｯｸM-PRO" w:hAnsi="HG丸ｺﾞｼｯｸM-PRO"/>
          <w:b/>
          <w:spacing w:val="0"/>
          <w:sz w:val="28"/>
        </w:rPr>
      </w:pPr>
    </w:p>
    <w:sectPr w:rsidR="006B7559">
      <w:pgSz w:w="11906" w:h="16838"/>
      <w:pgMar w:top="567" w:right="1134" w:bottom="39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4A1" w:rsidRDefault="00A70AFA">
      <w:r>
        <w:separator/>
      </w:r>
    </w:p>
  </w:endnote>
  <w:endnote w:type="continuationSeparator" w:id="0">
    <w:p w:rsidR="003E24A1" w:rsidRDefault="00A7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Times New Roman"/>
    <w:panose1 w:val="00000000000000000000"/>
    <w:charset w:val="00"/>
    <w:family w:val="roman"/>
    <w:notTrueType/>
    <w:pitch w:val="default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4A1" w:rsidRDefault="00A70AFA">
      <w:r>
        <w:separator/>
      </w:r>
    </w:p>
  </w:footnote>
  <w:footnote w:type="continuationSeparator" w:id="0">
    <w:p w:rsidR="003E24A1" w:rsidRDefault="00A70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F6837F4"/>
    <w:lvl w:ilvl="0" w:tplc="0409000B"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358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778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98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96A74BA"/>
    <w:lvl w:ilvl="0" w:tplc="0409000B"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59"/>
    <w:rsid w:val="003856B2"/>
    <w:rsid w:val="003E24A1"/>
    <w:rsid w:val="006B7559"/>
    <w:rsid w:val="007F5B39"/>
    <w:rsid w:val="00940EA8"/>
    <w:rsid w:val="00953ECE"/>
    <w:rsid w:val="00A70AFA"/>
    <w:rsid w:val="00C6060D"/>
    <w:rsid w:val="00FB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6231501-405C-44D3-81DC-C90B329C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621" w:lineRule="exact"/>
      <w:jc w:val="both"/>
    </w:pPr>
    <w:rPr>
      <w:rFonts w:ascii="ＭＳ 明朝" w:eastAsia="ＭＳ 明朝" w:hAnsi="ＭＳ 明朝"/>
      <w:spacing w:val="215"/>
      <w:kern w:val="0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Century" w:eastAsia="ＭＳ 明朝" w:hAnsi="Century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Century" w:eastAsia="ＭＳ 明朝" w:hAnsi="Century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g"/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フレッシュ">
  <a:themeElements>
    <a:clrScheme name="フレッシュ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フレッシュ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みやび">
      <a:fillStyleLst>
        <a:solidFill>
          <a:schemeClr val="phClr"/>
        </a:solidFill>
        <a:gradFill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2700000" scaled="1"/>
          <a:tileRect/>
        </a:gradFill>
        <a:blipFill>
          <a:blip xmlns:r="http://schemas.openxmlformats.org/officeDocument/2006/relationships" r:embed="rId1">
            <a:duotone>
              <a:srgbClr val="FFFFFF"/>
              <a:schemeClr val="phClr"/>
            </a:duotone>
          </a:blip>
          <a:tile tx="0" ty="0" sx="80000" sy="85000" flip="none" algn="tl"/>
        </a:blipFill>
      </a:fillStyleLst>
      <a:lnStyleLst>
        <a:ln w="13175" cap="flat" cmpd="sng" algn="ctr">
          <a:solidFill>
            <a:schemeClr val="phClr"/>
          </a:solidFill>
          <a:prstDash val="solid"/>
        </a:ln>
        <a:ln w="19525" cap="flat" cmpd="sng" algn="ctr">
          <a:solidFill>
            <a:schemeClr val="phClr"/>
          </a:solidFill>
          <a:prstDash val="solid"/>
        </a:ln>
        <a:ln w="263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>
              <a:srgbClr val="000000">
                <a:alpha val="55000"/>
              </a:srgbClr>
            </a:outerShdw>
          </a:effectLst>
          <a:scene3d>
            <a:camera prst="perspectiveFront" fov="7200000"/>
            <a:lightRig rig="brightRoom" dir="t">
              <a:rot lat="0" lon="0" rev="4800000"/>
            </a:lightRig>
          </a:scene3d>
          <a:sp3d contourW="12700" prstMaterial="powder">
            <a:bevelT h="25400"/>
            <a:bevelB h="25400"/>
            <a:contourClr>
              <a:schemeClr val="phClr">
                <a:shade val="60000"/>
                <a:satMod val="110000"/>
              </a:schemeClr>
            </a:contourClr>
          </a:sp3d>
        </a:effectStyle>
        <a:effectStyle>
          <a:effectLst>
            <a:outerShdw blurRad="254000" dist="50800" dir="2700000" algn="tl">
              <a:srgbClr val="000000">
                <a:alpha val="55000"/>
              </a:srgbClr>
            </a:outerShdw>
          </a:effectLst>
          <a:scene3d>
            <a:camera prst="perspectiveFront" fov="7200000"/>
            <a:lightRig rig="brightRoom" dir="t">
              <a:rot lat="0" lon="0" rev="4800000"/>
            </a:lightRig>
          </a:scene3d>
          <a:sp3d contourW="12700" prstMaterial="powder">
            <a:bevelT h="25400"/>
            <a:bevelB h="25400"/>
            <a:contourClr>
              <a:schemeClr val="phClr">
                <a:shade val="60000"/>
                <a:satMod val="110000"/>
              </a:schemeClr>
            </a:contourClr>
          </a:sp3d>
        </a:effectStyle>
        <a:effectStyle>
          <a:effectLst>
            <a:outerShdw blurRad="254000" dist="50800" dir="2700000" algn="tl">
              <a:srgbClr val="000000">
                <a:alpha val="55000"/>
              </a:srgbClr>
            </a:outerShdw>
          </a:effectLst>
          <a:scene3d>
            <a:camera prst="perspectiveFront" fov="7200000"/>
            <a:lightRig rig="brightRoom" dir="t">
              <a:rot lat="0" lon="0" rev="2700000"/>
            </a:lightRig>
          </a:scene3d>
          <a:sp3d>
            <a:bevelT w="342900" h="38100" prst="softRound"/>
            <a:bevelB w="342900" h="38100" prst="softRound"/>
            <a:contourClr>
              <a:srgbClr val="000000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5000" t="-20000" r="125000" b="120000"/>
          </a:path>
          <a:tileRect/>
        </a:gradFill>
        <a:blipFill>
          <a:blip xmlns:r="http://schemas.openxmlformats.org/officeDocument/2006/relationships" r:embed="rId2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hinauser</dc:creator>
  <cp:lastModifiedBy>伊奈若葉</cp:lastModifiedBy>
  <cp:revision>2</cp:revision>
  <cp:lastPrinted>2020-02-05T01:30:00Z</cp:lastPrinted>
  <dcterms:created xsi:type="dcterms:W3CDTF">2024-09-25T01:49:00Z</dcterms:created>
  <dcterms:modified xsi:type="dcterms:W3CDTF">2024-09-25T01:49:00Z</dcterms:modified>
</cp:coreProperties>
</file>